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1FA42" w14:textId="3713E442" w:rsidR="005032DF" w:rsidRDefault="00931B00" w:rsidP="005032D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94764" wp14:editId="68B9B2F9">
                <wp:simplePos x="0" y="0"/>
                <wp:positionH relativeFrom="column">
                  <wp:posOffset>855345</wp:posOffset>
                </wp:positionH>
                <wp:positionV relativeFrom="paragraph">
                  <wp:posOffset>-236855</wp:posOffset>
                </wp:positionV>
                <wp:extent cx="3771900" cy="1149985"/>
                <wp:effectExtent l="0" t="0" r="0" b="0"/>
                <wp:wrapTopAndBottom/>
                <wp:docPr id="9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149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6ECA9" w14:textId="77777777" w:rsidR="005032DF" w:rsidRPr="00BD5440" w:rsidRDefault="005032DF" w:rsidP="005032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5440">
                              <w:rPr>
                                <w:sz w:val="28"/>
                                <w:szCs w:val="28"/>
                              </w:rPr>
                              <w:t>Gymnázium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 w:rsidRPr="00BD5440">
                              <w:rPr>
                                <w:sz w:val="28"/>
                                <w:szCs w:val="28"/>
                              </w:rPr>
                              <w:t>Čelákovice, J. A. Komenského 414</w:t>
                            </w:r>
                          </w:p>
                          <w:p w14:paraId="17020C27" w14:textId="77777777" w:rsidR="005032DF" w:rsidRPr="00C626EF" w:rsidRDefault="005032DF" w:rsidP="005032DF">
                            <w:pPr>
                              <w:spacing w:before="120"/>
                              <w:rPr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noProof/>
                                <w:sz w:val="22"/>
                                <w:szCs w:val="22"/>
                              </w:rPr>
                              <w:t xml:space="preserve">                                        </w:t>
                            </w:r>
                            <w:r w:rsidRPr="00C626EF">
                              <w:rPr>
                                <w:noProof/>
                                <w:szCs w:val="24"/>
                              </w:rPr>
                              <w:t xml:space="preserve">Fakultní škola Filozofické fakulty </w:t>
                            </w:r>
                          </w:p>
                          <w:p w14:paraId="4498F847" w14:textId="77777777" w:rsidR="005032DF" w:rsidRPr="00C626EF" w:rsidRDefault="005032DF" w:rsidP="005032DF">
                            <w:pPr>
                              <w:rPr>
                                <w:noProof/>
                                <w:szCs w:val="24"/>
                              </w:rPr>
                            </w:pPr>
                            <w:r w:rsidRPr="00C626EF">
                              <w:rPr>
                                <w:noProof/>
                                <w:szCs w:val="24"/>
                              </w:rPr>
                              <w:t xml:space="preserve">                                     Univerzity Karlovy v Praze</w:t>
                            </w:r>
                          </w:p>
                          <w:p w14:paraId="3B7999E7" w14:textId="77777777" w:rsidR="005032DF" w:rsidRPr="00BD5440" w:rsidRDefault="005032DF" w:rsidP="005032DF">
                            <w:pPr>
                              <w:spacing w:before="400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9476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67.35pt;margin-top:-18.65pt;width:297pt;height:9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" filled="f" stroked="f">
                <v:textbox>
                  <w:txbxContent>
                    <w:p w14:paraId="7696ECA9" w14:textId="77777777" w:rsidR="005032DF" w:rsidRPr="00BD5440" w:rsidRDefault="005032DF" w:rsidP="005032DF">
                      <w:pPr>
                        <w:rPr>
                          <w:sz w:val="28"/>
                          <w:szCs w:val="28"/>
                        </w:rPr>
                      </w:pPr>
                      <w:r w:rsidRPr="00BD5440">
                        <w:rPr>
                          <w:sz w:val="28"/>
                          <w:szCs w:val="28"/>
                        </w:rPr>
                        <w:t>Gymnázium</w:t>
                      </w:r>
                      <w:r>
                        <w:rPr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 w:rsidRPr="00BD5440">
                        <w:rPr>
                          <w:sz w:val="28"/>
                          <w:szCs w:val="28"/>
                        </w:rPr>
                        <w:t>Čelákovice, J. A. Komenského 414</w:t>
                      </w:r>
                    </w:p>
                    <w:p w14:paraId="17020C27" w14:textId="77777777" w:rsidR="005032DF" w:rsidRPr="00C626EF" w:rsidRDefault="005032DF" w:rsidP="005032DF">
                      <w:pPr>
                        <w:spacing w:before="120"/>
                        <w:rPr>
                          <w:noProof/>
                          <w:szCs w:val="24"/>
                        </w:rPr>
                      </w:pPr>
                      <w:r>
                        <w:rPr>
                          <w:rFonts w:ascii="Garamond" w:hAnsi="Garamond"/>
                          <w:noProof/>
                          <w:sz w:val="22"/>
                          <w:szCs w:val="22"/>
                        </w:rPr>
                        <w:t xml:space="preserve">                                        </w:t>
                      </w:r>
                      <w:r w:rsidRPr="00C626EF">
                        <w:rPr>
                          <w:noProof/>
                          <w:szCs w:val="24"/>
                        </w:rPr>
                        <w:t xml:space="preserve">Fakultní škola Filozofické fakulty </w:t>
                      </w:r>
                    </w:p>
                    <w:p w14:paraId="4498F847" w14:textId="77777777" w:rsidR="005032DF" w:rsidRPr="00C626EF" w:rsidRDefault="005032DF" w:rsidP="005032DF">
                      <w:pPr>
                        <w:rPr>
                          <w:noProof/>
                          <w:szCs w:val="24"/>
                        </w:rPr>
                      </w:pPr>
                      <w:r w:rsidRPr="00C626EF">
                        <w:rPr>
                          <w:noProof/>
                          <w:szCs w:val="24"/>
                        </w:rPr>
                        <w:t xml:space="preserve">                                     Univerzity Karlovy v Praze</w:t>
                      </w:r>
                    </w:p>
                    <w:p w14:paraId="3B7999E7" w14:textId="77777777" w:rsidR="005032DF" w:rsidRPr="00BD5440" w:rsidRDefault="005032DF" w:rsidP="005032DF">
                      <w:pPr>
                        <w:spacing w:before="400"/>
                        <w:rPr>
                          <w:szCs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032DF" w:rsidRPr="005032DF">
        <w:rPr>
          <w:noProof/>
        </w:rPr>
        <w:drawing>
          <wp:anchor distT="0" distB="0" distL="114300" distR="114300" simplePos="0" relativeHeight="251659264" behindDoc="0" locked="0" layoutInCell="1" allowOverlap="1" wp14:anchorId="4F14B9D1" wp14:editId="692975BE">
            <wp:simplePos x="0" y="0"/>
            <wp:positionH relativeFrom="margin">
              <wp:posOffset>-680720</wp:posOffset>
            </wp:positionH>
            <wp:positionV relativeFrom="margin">
              <wp:posOffset>-623570</wp:posOffset>
            </wp:positionV>
            <wp:extent cx="2114550" cy="1352550"/>
            <wp:effectExtent l="19050" t="0" r="0" b="0"/>
            <wp:wrapSquare wrapText="bothSides"/>
            <wp:docPr id="8" name="Obrázek 0" descr="thumbnail_Outlook-hp0crh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Outlook-hp0crhf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1A9F53" w14:textId="77777777" w:rsidR="005032DF" w:rsidRDefault="005032DF" w:rsidP="005032DF"/>
    <w:p w14:paraId="775F1BF9" w14:textId="70ACC2D1" w:rsidR="005032DF" w:rsidRDefault="006A4A79" w:rsidP="00454B23">
      <w:pPr>
        <w:jc w:val="center"/>
        <w:rPr>
          <w:b/>
          <w:bCs/>
          <w:sz w:val="32"/>
          <w:szCs w:val="32"/>
        </w:rPr>
      </w:pPr>
      <w:r w:rsidRPr="330E376B">
        <w:rPr>
          <w:b/>
          <w:bCs/>
          <w:sz w:val="32"/>
          <w:szCs w:val="32"/>
        </w:rPr>
        <w:t>ZÁPIS Z </w:t>
      </w:r>
      <w:r w:rsidR="004B2B64">
        <w:rPr>
          <w:b/>
          <w:bCs/>
          <w:sz w:val="32"/>
          <w:szCs w:val="32"/>
        </w:rPr>
        <w:t>2</w:t>
      </w:r>
      <w:r w:rsidRPr="330E376B">
        <w:rPr>
          <w:b/>
          <w:bCs/>
          <w:sz w:val="32"/>
          <w:szCs w:val="32"/>
        </w:rPr>
        <w:t xml:space="preserve">. ZASEDÁNÍ ŠKOLNÍHO PARLAMENTU </w:t>
      </w:r>
    </w:p>
    <w:p w14:paraId="16C12428" w14:textId="77777777" w:rsidR="00454B23" w:rsidRPr="00454B23" w:rsidRDefault="00454B23" w:rsidP="00454B23">
      <w:pPr>
        <w:ind w:left="1416"/>
        <w:rPr>
          <w:b/>
          <w:bCs/>
          <w:sz w:val="32"/>
          <w:szCs w:val="32"/>
        </w:rPr>
      </w:pPr>
    </w:p>
    <w:p w14:paraId="0A94E063" w14:textId="7F151E02" w:rsidR="00B8116F" w:rsidRPr="00454B23" w:rsidRDefault="00B8116F" w:rsidP="330E376B">
      <w:pPr>
        <w:rPr>
          <w:b/>
          <w:bCs/>
        </w:rPr>
      </w:pPr>
      <w:r w:rsidRPr="330E376B">
        <w:rPr>
          <w:b/>
          <w:bCs/>
        </w:rPr>
        <w:t xml:space="preserve">Datum konání: </w:t>
      </w:r>
      <w:r w:rsidR="00A32934">
        <w:rPr>
          <w:b/>
          <w:bCs/>
        </w:rPr>
        <w:t>23</w:t>
      </w:r>
      <w:r w:rsidR="61DA26D3" w:rsidRPr="330E376B">
        <w:rPr>
          <w:b/>
          <w:bCs/>
        </w:rPr>
        <w:t>.</w:t>
      </w:r>
      <w:r w:rsidR="006A4A79">
        <w:rPr>
          <w:b/>
          <w:bCs/>
        </w:rPr>
        <w:t xml:space="preserve"> </w:t>
      </w:r>
      <w:r w:rsidR="00A32934">
        <w:rPr>
          <w:b/>
          <w:bCs/>
        </w:rPr>
        <w:t>října</w:t>
      </w:r>
      <w:r w:rsidR="006A4A79">
        <w:rPr>
          <w:b/>
          <w:bCs/>
        </w:rPr>
        <w:t xml:space="preserve"> 202</w:t>
      </w:r>
      <w:r w:rsidR="00AB555C">
        <w:rPr>
          <w:b/>
          <w:bCs/>
        </w:rPr>
        <w:t>4</w:t>
      </w:r>
    </w:p>
    <w:p w14:paraId="0C70DEE1" w14:textId="77777777" w:rsidR="005032DF" w:rsidRDefault="005032DF" w:rsidP="005032DF"/>
    <w:p w14:paraId="612317F5" w14:textId="77777777" w:rsidR="00454B23" w:rsidRDefault="00454B23" w:rsidP="005032DF">
      <w:pPr>
        <w:rPr>
          <w:b/>
          <w:bCs/>
          <w:sz w:val="28"/>
          <w:szCs w:val="28"/>
          <w:u w:val="single"/>
        </w:rPr>
      </w:pPr>
      <w:r w:rsidRPr="00454B23">
        <w:rPr>
          <w:b/>
          <w:bCs/>
          <w:sz w:val="28"/>
          <w:szCs w:val="28"/>
          <w:u w:val="single"/>
        </w:rPr>
        <w:t>Projednané body:</w:t>
      </w:r>
    </w:p>
    <w:p w14:paraId="64BB9F39" w14:textId="77777777" w:rsidR="00AB555C" w:rsidRDefault="00AB555C" w:rsidP="005032DF">
      <w:pPr>
        <w:rPr>
          <w:b/>
          <w:bCs/>
          <w:sz w:val="28"/>
          <w:szCs w:val="28"/>
          <w:u w:val="single"/>
        </w:rPr>
      </w:pPr>
    </w:p>
    <w:p w14:paraId="726FBB92" w14:textId="13D49F57" w:rsidR="00E605BD" w:rsidRPr="0023595C" w:rsidRDefault="00E605BD" w:rsidP="00E605BD">
      <w:pPr>
        <w:pStyle w:val="Odstavecseseznamem"/>
        <w:numPr>
          <w:ilvl w:val="0"/>
          <w:numId w:val="5"/>
        </w:numPr>
        <w:jc w:val="both"/>
        <w:rPr>
          <w:b/>
          <w:bCs/>
          <w:szCs w:val="24"/>
        </w:rPr>
      </w:pPr>
    </w:p>
    <w:sectPr w:rsidR="00E605BD" w:rsidRPr="0023595C" w:rsidSect="00000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263CC"/>
    <w:multiLevelType w:val="hybridMultilevel"/>
    <w:tmpl w:val="0D668514"/>
    <w:lvl w:ilvl="0" w:tplc="5B46E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560149"/>
    <w:multiLevelType w:val="hybridMultilevel"/>
    <w:tmpl w:val="335A5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6000A"/>
    <w:multiLevelType w:val="hybridMultilevel"/>
    <w:tmpl w:val="022A4E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B341B"/>
    <w:multiLevelType w:val="hybridMultilevel"/>
    <w:tmpl w:val="F04049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B32AC"/>
    <w:multiLevelType w:val="hybridMultilevel"/>
    <w:tmpl w:val="5BD21AFA"/>
    <w:lvl w:ilvl="0" w:tplc="585C5740">
      <w:start w:val="1"/>
      <w:numFmt w:val="decimal"/>
      <w:lvlText w:val="%1."/>
      <w:lvlJc w:val="left"/>
      <w:pPr>
        <w:ind w:left="720" w:hanging="360"/>
      </w:pPr>
    </w:lvl>
    <w:lvl w:ilvl="1" w:tplc="9D6CC858">
      <w:start w:val="1"/>
      <w:numFmt w:val="lowerLetter"/>
      <w:lvlText w:val="%2."/>
      <w:lvlJc w:val="left"/>
      <w:pPr>
        <w:ind w:left="1440" w:hanging="360"/>
      </w:pPr>
    </w:lvl>
    <w:lvl w:ilvl="2" w:tplc="799CE232">
      <w:start w:val="1"/>
      <w:numFmt w:val="lowerRoman"/>
      <w:lvlText w:val="%3."/>
      <w:lvlJc w:val="right"/>
      <w:pPr>
        <w:ind w:left="2160" w:hanging="180"/>
      </w:pPr>
    </w:lvl>
    <w:lvl w:ilvl="3" w:tplc="487C2EDA">
      <w:start w:val="1"/>
      <w:numFmt w:val="decimal"/>
      <w:lvlText w:val="%4."/>
      <w:lvlJc w:val="left"/>
      <w:pPr>
        <w:ind w:left="2880" w:hanging="360"/>
      </w:pPr>
    </w:lvl>
    <w:lvl w:ilvl="4" w:tplc="D49C1B74">
      <w:start w:val="1"/>
      <w:numFmt w:val="lowerLetter"/>
      <w:lvlText w:val="%5."/>
      <w:lvlJc w:val="left"/>
      <w:pPr>
        <w:ind w:left="3600" w:hanging="360"/>
      </w:pPr>
    </w:lvl>
    <w:lvl w:ilvl="5" w:tplc="79088B8E">
      <w:start w:val="1"/>
      <w:numFmt w:val="lowerRoman"/>
      <w:lvlText w:val="%6."/>
      <w:lvlJc w:val="right"/>
      <w:pPr>
        <w:ind w:left="4320" w:hanging="180"/>
      </w:pPr>
    </w:lvl>
    <w:lvl w:ilvl="6" w:tplc="65EEC6B2">
      <w:start w:val="1"/>
      <w:numFmt w:val="decimal"/>
      <w:lvlText w:val="%7."/>
      <w:lvlJc w:val="left"/>
      <w:pPr>
        <w:ind w:left="5040" w:hanging="360"/>
      </w:pPr>
    </w:lvl>
    <w:lvl w:ilvl="7" w:tplc="29BA3D38">
      <w:start w:val="1"/>
      <w:numFmt w:val="lowerLetter"/>
      <w:lvlText w:val="%8."/>
      <w:lvlJc w:val="left"/>
      <w:pPr>
        <w:ind w:left="5760" w:hanging="360"/>
      </w:pPr>
    </w:lvl>
    <w:lvl w:ilvl="8" w:tplc="F01A9E68">
      <w:start w:val="1"/>
      <w:numFmt w:val="lowerRoman"/>
      <w:lvlText w:val="%9."/>
      <w:lvlJc w:val="right"/>
      <w:pPr>
        <w:ind w:left="6480" w:hanging="180"/>
      </w:pPr>
    </w:lvl>
  </w:abstractNum>
  <w:num w:numId="1" w16cid:durableId="558172647">
    <w:abstractNumId w:val="4"/>
  </w:num>
  <w:num w:numId="2" w16cid:durableId="1486706414">
    <w:abstractNumId w:val="3"/>
  </w:num>
  <w:num w:numId="3" w16cid:durableId="126122604">
    <w:abstractNumId w:val="1"/>
  </w:num>
  <w:num w:numId="4" w16cid:durableId="730351661">
    <w:abstractNumId w:val="2"/>
  </w:num>
  <w:num w:numId="5" w16cid:durableId="112408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DF"/>
    <w:rsid w:val="00000421"/>
    <w:rsid w:val="00017123"/>
    <w:rsid w:val="0008277F"/>
    <w:rsid w:val="000E7BA2"/>
    <w:rsid w:val="00102426"/>
    <w:rsid w:val="00103D3D"/>
    <w:rsid w:val="001841CE"/>
    <w:rsid w:val="001C09C3"/>
    <w:rsid w:val="001C0A96"/>
    <w:rsid w:val="002040DD"/>
    <w:rsid w:val="0023595C"/>
    <w:rsid w:val="00243AA9"/>
    <w:rsid w:val="002447CE"/>
    <w:rsid w:val="002477F6"/>
    <w:rsid w:val="00252EE2"/>
    <w:rsid w:val="00267925"/>
    <w:rsid w:val="00285ABA"/>
    <w:rsid w:val="002B35B0"/>
    <w:rsid w:val="002C1DBB"/>
    <w:rsid w:val="003045D1"/>
    <w:rsid w:val="0034514B"/>
    <w:rsid w:val="00374CFA"/>
    <w:rsid w:val="003C45FB"/>
    <w:rsid w:val="003C7710"/>
    <w:rsid w:val="00415E5C"/>
    <w:rsid w:val="00454B23"/>
    <w:rsid w:val="00482A50"/>
    <w:rsid w:val="004855EF"/>
    <w:rsid w:val="004B2B64"/>
    <w:rsid w:val="004B45E9"/>
    <w:rsid w:val="004C75B9"/>
    <w:rsid w:val="005032DF"/>
    <w:rsid w:val="00586925"/>
    <w:rsid w:val="00606238"/>
    <w:rsid w:val="0062139D"/>
    <w:rsid w:val="00632DFA"/>
    <w:rsid w:val="00645E7E"/>
    <w:rsid w:val="00693584"/>
    <w:rsid w:val="006A1FED"/>
    <w:rsid w:val="006A4A79"/>
    <w:rsid w:val="006B53E0"/>
    <w:rsid w:val="006D6E30"/>
    <w:rsid w:val="006F5BAB"/>
    <w:rsid w:val="00796C44"/>
    <w:rsid w:val="007B01CC"/>
    <w:rsid w:val="007E1AC3"/>
    <w:rsid w:val="00803090"/>
    <w:rsid w:val="008560CC"/>
    <w:rsid w:val="008607DE"/>
    <w:rsid w:val="00867A51"/>
    <w:rsid w:val="008900DD"/>
    <w:rsid w:val="00892E34"/>
    <w:rsid w:val="008D4184"/>
    <w:rsid w:val="00920D58"/>
    <w:rsid w:val="009261EA"/>
    <w:rsid w:val="00931B00"/>
    <w:rsid w:val="00937C92"/>
    <w:rsid w:val="009D3B0A"/>
    <w:rsid w:val="00A32934"/>
    <w:rsid w:val="00A60F99"/>
    <w:rsid w:val="00A73889"/>
    <w:rsid w:val="00AB555C"/>
    <w:rsid w:val="00AC15A3"/>
    <w:rsid w:val="00AC7596"/>
    <w:rsid w:val="00AD5ED7"/>
    <w:rsid w:val="00AF1F4F"/>
    <w:rsid w:val="00B8116F"/>
    <w:rsid w:val="00B84095"/>
    <w:rsid w:val="00BC1D28"/>
    <w:rsid w:val="00BD5DBB"/>
    <w:rsid w:val="00C3A136"/>
    <w:rsid w:val="00C97C35"/>
    <w:rsid w:val="00CD71DD"/>
    <w:rsid w:val="00CE11F9"/>
    <w:rsid w:val="00D31FC4"/>
    <w:rsid w:val="00D33DFF"/>
    <w:rsid w:val="00D80800"/>
    <w:rsid w:val="00DE0DAD"/>
    <w:rsid w:val="00E075DB"/>
    <w:rsid w:val="00E472FE"/>
    <w:rsid w:val="00E605BD"/>
    <w:rsid w:val="00E8411B"/>
    <w:rsid w:val="00E97043"/>
    <w:rsid w:val="00EA0F6B"/>
    <w:rsid w:val="00EB2893"/>
    <w:rsid w:val="00EB5C5D"/>
    <w:rsid w:val="00EE6FB7"/>
    <w:rsid w:val="00F07A87"/>
    <w:rsid w:val="00F572D3"/>
    <w:rsid w:val="00F66051"/>
    <w:rsid w:val="00F95082"/>
    <w:rsid w:val="00FC058F"/>
    <w:rsid w:val="00FC4BFC"/>
    <w:rsid w:val="00FD18DE"/>
    <w:rsid w:val="015D9AFB"/>
    <w:rsid w:val="01DF19BF"/>
    <w:rsid w:val="02652C5C"/>
    <w:rsid w:val="041E9D03"/>
    <w:rsid w:val="05613442"/>
    <w:rsid w:val="05881BB3"/>
    <w:rsid w:val="058CFABF"/>
    <w:rsid w:val="07748F19"/>
    <w:rsid w:val="0891A9B2"/>
    <w:rsid w:val="090512B9"/>
    <w:rsid w:val="0BC94A74"/>
    <w:rsid w:val="0C61A47A"/>
    <w:rsid w:val="0CDB4D93"/>
    <w:rsid w:val="12DA0251"/>
    <w:rsid w:val="13864685"/>
    <w:rsid w:val="140531DB"/>
    <w:rsid w:val="1475D2B2"/>
    <w:rsid w:val="1476A750"/>
    <w:rsid w:val="149CAA11"/>
    <w:rsid w:val="161277B1"/>
    <w:rsid w:val="17D44AD3"/>
    <w:rsid w:val="189B89D8"/>
    <w:rsid w:val="19D95D03"/>
    <w:rsid w:val="1A3A1298"/>
    <w:rsid w:val="1A562F25"/>
    <w:rsid w:val="1B7CBB6B"/>
    <w:rsid w:val="1BBD5D37"/>
    <w:rsid w:val="1D9CF597"/>
    <w:rsid w:val="1DFC9437"/>
    <w:rsid w:val="1E55D935"/>
    <w:rsid w:val="23294A58"/>
    <w:rsid w:val="2493E402"/>
    <w:rsid w:val="2494B8A0"/>
    <w:rsid w:val="24E1E05F"/>
    <w:rsid w:val="258EDF1F"/>
    <w:rsid w:val="2764BD14"/>
    <w:rsid w:val="27866EA9"/>
    <w:rsid w:val="2882B7E2"/>
    <w:rsid w:val="29A365B0"/>
    <w:rsid w:val="2B0DED7D"/>
    <w:rsid w:val="2BFCA9F5"/>
    <w:rsid w:val="2C4FD92E"/>
    <w:rsid w:val="30E6BE14"/>
    <w:rsid w:val="315355B0"/>
    <w:rsid w:val="31593EAD"/>
    <w:rsid w:val="330E376B"/>
    <w:rsid w:val="33BC4476"/>
    <w:rsid w:val="34EDCFCB"/>
    <w:rsid w:val="3582DD22"/>
    <w:rsid w:val="35DB3A9F"/>
    <w:rsid w:val="3653872F"/>
    <w:rsid w:val="36F973E3"/>
    <w:rsid w:val="389B9E33"/>
    <w:rsid w:val="38E49131"/>
    <w:rsid w:val="39F7368F"/>
    <w:rsid w:val="3A152024"/>
    <w:rsid w:val="3CBC4AA1"/>
    <w:rsid w:val="3E7C5E52"/>
    <w:rsid w:val="3F37381E"/>
    <w:rsid w:val="3F5CBB5F"/>
    <w:rsid w:val="406B394B"/>
    <w:rsid w:val="434EFAD7"/>
    <w:rsid w:val="43FEF5CB"/>
    <w:rsid w:val="4425FEFB"/>
    <w:rsid w:val="444F0C33"/>
    <w:rsid w:val="456F0C87"/>
    <w:rsid w:val="48D266EE"/>
    <w:rsid w:val="4A8045D7"/>
    <w:rsid w:val="4AA45D35"/>
    <w:rsid w:val="4B7E5EBA"/>
    <w:rsid w:val="4DF8C5C0"/>
    <w:rsid w:val="50793364"/>
    <w:rsid w:val="52B55325"/>
    <w:rsid w:val="55F4607D"/>
    <w:rsid w:val="57533462"/>
    <w:rsid w:val="59008AC4"/>
    <w:rsid w:val="5B4F2815"/>
    <w:rsid w:val="5F476603"/>
    <w:rsid w:val="6198F62E"/>
    <w:rsid w:val="61DA26D3"/>
    <w:rsid w:val="626FF03E"/>
    <w:rsid w:val="628A06B0"/>
    <w:rsid w:val="62A15535"/>
    <w:rsid w:val="6377B696"/>
    <w:rsid w:val="64D135A6"/>
    <w:rsid w:val="6514FDA5"/>
    <w:rsid w:val="6609B21F"/>
    <w:rsid w:val="6615FF60"/>
    <w:rsid w:val="667A6227"/>
    <w:rsid w:val="6808CBE0"/>
    <w:rsid w:val="69705A30"/>
    <w:rsid w:val="69E0B8B5"/>
    <w:rsid w:val="69F48C52"/>
    <w:rsid w:val="6ACDCBD3"/>
    <w:rsid w:val="6B2DD33E"/>
    <w:rsid w:val="6B2FEE15"/>
    <w:rsid w:val="6BC17B63"/>
    <w:rsid w:val="6DDF7EED"/>
    <w:rsid w:val="71E7A7E3"/>
    <w:rsid w:val="720456DD"/>
    <w:rsid w:val="76C9B457"/>
    <w:rsid w:val="76CD68A8"/>
    <w:rsid w:val="786AAFB7"/>
    <w:rsid w:val="78F3313C"/>
    <w:rsid w:val="79A8190E"/>
    <w:rsid w:val="7A4BB959"/>
    <w:rsid w:val="7AB85CEA"/>
    <w:rsid w:val="7B7152FC"/>
    <w:rsid w:val="7DD4ECF1"/>
    <w:rsid w:val="7E77D5E0"/>
    <w:rsid w:val="7EAD9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99FD"/>
  <w15:docId w15:val="{C49A72B0-BF71-4D9E-9F2A-0841C880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32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4B2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9704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A0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</dc:creator>
  <cp:lastModifiedBy>Lukáš Weissgrab</cp:lastModifiedBy>
  <cp:revision>16</cp:revision>
  <dcterms:created xsi:type="dcterms:W3CDTF">2024-09-15T14:11:00Z</dcterms:created>
  <dcterms:modified xsi:type="dcterms:W3CDTF">2024-10-23T13:31:00Z</dcterms:modified>
</cp:coreProperties>
</file>